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34" w:rsidRPr="00486334" w:rsidRDefault="00FD6490" w:rsidP="00486334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83960">
        <w:rPr>
          <w:b/>
          <w:sz w:val="24"/>
          <w:szCs w:val="24"/>
        </w:rPr>
        <w:t>A</w:t>
      </w:r>
      <w:r w:rsidR="00486334" w:rsidRPr="00486334">
        <w:rPr>
          <w:b/>
          <w:sz w:val="24"/>
          <w:szCs w:val="24"/>
        </w:rPr>
        <w:t xml:space="preserve"> RAZRED</w:t>
      </w:r>
    </w:p>
    <w:p w:rsidR="007A3A7C" w:rsidRDefault="00486334" w:rsidP="00486334">
      <w:pPr>
        <w:ind w:firstLine="708"/>
        <w:jc w:val="center"/>
        <w:rPr>
          <w:b/>
          <w:sz w:val="24"/>
          <w:szCs w:val="24"/>
        </w:rPr>
      </w:pPr>
      <w:r w:rsidRPr="00486334">
        <w:rPr>
          <w:b/>
          <w:sz w:val="24"/>
          <w:szCs w:val="24"/>
        </w:rPr>
        <w:t xml:space="preserve">NAVODILO ZA </w:t>
      </w:r>
      <w:r w:rsidR="00223E99">
        <w:rPr>
          <w:b/>
          <w:sz w:val="24"/>
          <w:szCs w:val="24"/>
        </w:rPr>
        <w:t>POUK NA DALJAVO</w:t>
      </w:r>
      <w:r w:rsidR="00300528">
        <w:rPr>
          <w:b/>
          <w:sz w:val="24"/>
          <w:szCs w:val="24"/>
        </w:rPr>
        <w:t xml:space="preserve"> od ponedeljka (</w:t>
      </w:r>
      <w:r w:rsidR="0088269A">
        <w:rPr>
          <w:b/>
          <w:sz w:val="24"/>
          <w:szCs w:val="24"/>
        </w:rPr>
        <w:t>30</w:t>
      </w:r>
      <w:r w:rsidRPr="00486334">
        <w:rPr>
          <w:b/>
          <w:sz w:val="24"/>
          <w:szCs w:val="24"/>
        </w:rPr>
        <w:t>. 3.</w:t>
      </w:r>
      <w:r w:rsidR="00300528">
        <w:rPr>
          <w:b/>
          <w:sz w:val="24"/>
          <w:szCs w:val="24"/>
        </w:rPr>
        <w:t>) do petka (</w:t>
      </w:r>
      <w:r w:rsidR="0088269A">
        <w:rPr>
          <w:b/>
          <w:sz w:val="24"/>
          <w:szCs w:val="24"/>
        </w:rPr>
        <w:t>3. 4</w:t>
      </w:r>
      <w:r w:rsidRPr="00486334">
        <w:rPr>
          <w:b/>
          <w:sz w:val="24"/>
          <w:szCs w:val="24"/>
        </w:rPr>
        <w:t>. 2020</w:t>
      </w:r>
      <w:r w:rsidR="00300528">
        <w:rPr>
          <w:b/>
          <w:sz w:val="24"/>
          <w:szCs w:val="24"/>
        </w:rPr>
        <w:t>)</w:t>
      </w:r>
    </w:p>
    <w:p w:rsidR="00D83960" w:rsidRPr="00266224" w:rsidRDefault="00D83960" w:rsidP="003C731F">
      <w:pPr>
        <w:rPr>
          <w:sz w:val="24"/>
          <w:szCs w:val="24"/>
        </w:rPr>
      </w:pPr>
      <w:r w:rsidRPr="00266224">
        <w:rPr>
          <w:sz w:val="24"/>
          <w:szCs w:val="24"/>
        </w:rPr>
        <w:t>Spoštovani starši,</w:t>
      </w:r>
    </w:p>
    <w:p w:rsidR="00D83960" w:rsidRDefault="00D83960" w:rsidP="003C731F">
      <w:pPr>
        <w:rPr>
          <w:sz w:val="24"/>
          <w:szCs w:val="24"/>
        </w:rPr>
      </w:pPr>
      <w:r>
        <w:rPr>
          <w:sz w:val="24"/>
          <w:szCs w:val="24"/>
        </w:rPr>
        <w:t xml:space="preserve">priložen je okviren program dela za naslednji teden, na vaš elektronski naslov pa vam bova sproti pošiljali natančnejša navodila za vsak posamezen dan. </w:t>
      </w:r>
    </w:p>
    <w:p w:rsidR="00D83960" w:rsidRDefault="00D83960" w:rsidP="003C731F">
      <w:pPr>
        <w:rPr>
          <w:sz w:val="24"/>
          <w:szCs w:val="24"/>
        </w:rPr>
      </w:pPr>
      <w:r>
        <w:rPr>
          <w:sz w:val="24"/>
          <w:szCs w:val="24"/>
        </w:rPr>
        <w:t xml:space="preserve">Za kakršenkoli nasvet oziroma razlago sva dosegljivi preko elektronskega naslova: </w:t>
      </w:r>
    </w:p>
    <w:p w:rsidR="00D83960" w:rsidRDefault="00D83960" w:rsidP="003C731F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renate.basek@gmail.com</w:t>
      </w:r>
    </w:p>
    <w:p w:rsidR="00D83960" w:rsidRPr="00C8244F" w:rsidRDefault="00D83960" w:rsidP="00D83960">
      <w:pPr>
        <w:rPr>
          <w:color w:val="000000" w:themeColor="text1"/>
          <w:u w:val="single"/>
        </w:rPr>
      </w:pPr>
      <w:r>
        <w:t xml:space="preserve"> </w:t>
      </w:r>
      <w:hyperlink r:id="rId5" w:history="1">
        <w:r>
          <w:rPr>
            <w:rStyle w:val="Hiperpovezava"/>
            <w:b/>
            <w:color w:val="000000" w:themeColor="text1"/>
          </w:rPr>
          <w:t>irma.javornik@guest.arnes.si</w:t>
        </w:r>
      </w:hyperlink>
      <w:r>
        <w:rPr>
          <w:rStyle w:val="Hiperpovezava"/>
          <w:b/>
          <w:color w:val="000000" w:themeColor="text1"/>
        </w:rPr>
        <w:t xml:space="preserve"> 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2972"/>
        <w:gridCol w:w="4820"/>
        <w:gridCol w:w="1984"/>
      </w:tblGrid>
      <w:tr w:rsidR="00486334" w:rsidTr="00903D1B">
        <w:tc>
          <w:tcPr>
            <w:tcW w:w="2972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VSEBINA</w:t>
            </w:r>
          </w:p>
        </w:tc>
        <w:tc>
          <w:tcPr>
            <w:tcW w:w="1984" w:type="dxa"/>
            <w:shd w:val="clear" w:color="auto" w:fill="E7E6E6" w:themeFill="background2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Snov v gradivih</w:t>
            </w:r>
          </w:p>
        </w:tc>
      </w:tr>
      <w:tr w:rsidR="00486334" w:rsidTr="00903D1B">
        <w:tc>
          <w:tcPr>
            <w:tcW w:w="2972" w:type="dxa"/>
          </w:tcPr>
          <w:p w:rsidR="00486334" w:rsidRDefault="00486334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SLOVENŠČINA</w:t>
            </w:r>
          </w:p>
        </w:tc>
        <w:tc>
          <w:tcPr>
            <w:tcW w:w="4820" w:type="dxa"/>
          </w:tcPr>
          <w:p w:rsidR="0018401B" w:rsidRDefault="0088269A" w:rsidP="0088269A">
            <w:pPr>
              <w:rPr>
                <w:bCs/>
                <w:sz w:val="24"/>
                <w:szCs w:val="24"/>
              </w:rPr>
            </w:pPr>
            <w:r w:rsidRPr="0088269A">
              <w:rPr>
                <w:b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>Vejica pri naštevanju</w:t>
            </w:r>
          </w:p>
          <w:p w:rsidR="0088269A" w:rsidRDefault="0088269A" w:rsidP="008826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Na kaj moramo paziti, kadar naštevamo</w:t>
            </w:r>
          </w:p>
          <w:p w:rsidR="0088269A" w:rsidRDefault="0088269A" w:rsidP="008826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Ponavljamo in utrjujemo</w:t>
            </w:r>
          </w:p>
          <w:p w:rsidR="0088269A" w:rsidRDefault="0088269A" w:rsidP="008826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Branje in razumevanje prebranega</w:t>
            </w:r>
          </w:p>
          <w:p w:rsidR="0088269A" w:rsidRPr="0088269A" w:rsidRDefault="0088269A" w:rsidP="0088269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Branje in razumevanje prebranega</w:t>
            </w:r>
          </w:p>
        </w:tc>
        <w:tc>
          <w:tcPr>
            <w:tcW w:w="1984" w:type="dxa"/>
          </w:tcPr>
          <w:p w:rsidR="00486334" w:rsidRDefault="0088269A" w:rsidP="00972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U, str. 94,95</w:t>
            </w:r>
          </w:p>
          <w:p w:rsidR="00FD6490" w:rsidRDefault="0088269A" w:rsidP="00972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</w:t>
            </w:r>
          </w:p>
          <w:p w:rsidR="0018401B" w:rsidRDefault="0018401B" w:rsidP="00486334">
            <w:pPr>
              <w:rPr>
                <w:b/>
                <w:sz w:val="24"/>
                <w:szCs w:val="24"/>
              </w:rPr>
            </w:pPr>
          </w:p>
        </w:tc>
      </w:tr>
      <w:tr w:rsidR="00486334" w:rsidTr="00903D1B">
        <w:tc>
          <w:tcPr>
            <w:tcW w:w="2972" w:type="dxa"/>
          </w:tcPr>
          <w:p w:rsidR="00486334" w:rsidRDefault="002674CE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4820" w:type="dxa"/>
          </w:tcPr>
          <w:p w:rsidR="000E3519" w:rsidRPr="00A2602C" w:rsidRDefault="00A2602C" w:rsidP="00A260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88269A">
              <w:rPr>
                <w:bCs/>
                <w:sz w:val="24"/>
                <w:szCs w:val="24"/>
              </w:rPr>
              <w:t>Simetrija</w:t>
            </w:r>
          </w:p>
          <w:p w:rsidR="00784ED1" w:rsidRPr="00A2602C" w:rsidRDefault="00A2602C" w:rsidP="00A260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88269A">
              <w:rPr>
                <w:bCs/>
                <w:sz w:val="24"/>
                <w:szCs w:val="24"/>
              </w:rPr>
              <w:t>Simetrija (naloge)</w:t>
            </w:r>
          </w:p>
          <w:p w:rsidR="00784ED1" w:rsidRPr="00A2602C" w:rsidRDefault="00A2602C" w:rsidP="00A260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88269A">
              <w:rPr>
                <w:bCs/>
                <w:sz w:val="24"/>
                <w:szCs w:val="24"/>
              </w:rPr>
              <w:t>Vzorci</w:t>
            </w:r>
          </w:p>
          <w:p w:rsidR="00784ED1" w:rsidRPr="00A2602C" w:rsidRDefault="00A2602C" w:rsidP="00A260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="0088269A">
              <w:rPr>
                <w:bCs/>
                <w:sz w:val="24"/>
                <w:szCs w:val="24"/>
              </w:rPr>
              <w:t>Besedilne naloge – utrjujemo pisno množenje</w:t>
            </w:r>
          </w:p>
          <w:p w:rsidR="00784ED1" w:rsidRPr="00A2602C" w:rsidRDefault="00A2602C" w:rsidP="0088269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</w:t>
            </w:r>
            <w:r w:rsidR="00FD6490" w:rsidRPr="00A2602C">
              <w:rPr>
                <w:bCs/>
                <w:sz w:val="24"/>
                <w:szCs w:val="24"/>
              </w:rPr>
              <w:t>Ponavljamo in utrjujemo</w:t>
            </w:r>
            <w:r w:rsidR="0088269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74CE" w:rsidRPr="0088269A" w:rsidRDefault="00FD6490" w:rsidP="00FD6490">
            <w:pPr>
              <w:rPr>
                <w:b/>
                <w:bCs/>
                <w:sz w:val="24"/>
                <w:szCs w:val="24"/>
              </w:rPr>
            </w:pPr>
            <w:r w:rsidRPr="0088269A">
              <w:rPr>
                <w:b/>
                <w:bCs/>
                <w:sz w:val="24"/>
                <w:szCs w:val="24"/>
              </w:rPr>
              <w:t xml:space="preserve"> </w:t>
            </w:r>
            <w:r w:rsidR="0088269A" w:rsidRPr="0088269A">
              <w:rPr>
                <w:b/>
                <w:bCs/>
                <w:sz w:val="24"/>
                <w:szCs w:val="24"/>
              </w:rPr>
              <w:t xml:space="preserve">    </w:t>
            </w:r>
            <w:r w:rsidR="00DE3D04" w:rsidRPr="0088269A">
              <w:rPr>
                <w:b/>
                <w:bCs/>
                <w:sz w:val="24"/>
                <w:szCs w:val="24"/>
              </w:rPr>
              <w:t xml:space="preserve"> </w:t>
            </w:r>
            <w:r w:rsidR="0088269A" w:rsidRPr="0088269A">
              <w:rPr>
                <w:b/>
                <w:bCs/>
                <w:sz w:val="24"/>
                <w:szCs w:val="24"/>
              </w:rPr>
              <w:t xml:space="preserve"> DZ, str. 64-66</w:t>
            </w:r>
          </w:p>
          <w:p w:rsidR="00784ED1" w:rsidRPr="0088269A" w:rsidRDefault="003C76E1" w:rsidP="00486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8269A">
              <w:rPr>
                <w:b/>
                <w:bCs/>
                <w:sz w:val="24"/>
                <w:szCs w:val="24"/>
              </w:rPr>
              <w:t xml:space="preserve"> </w:t>
            </w:r>
            <w:r w:rsidR="00784ED1" w:rsidRPr="0088269A">
              <w:rPr>
                <w:b/>
                <w:bCs/>
                <w:sz w:val="24"/>
                <w:szCs w:val="24"/>
              </w:rPr>
              <w:t xml:space="preserve">DZ, str. </w:t>
            </w:r>
            <w:r w:rsidR="0088269A" w:rsidRPr="0088269A">
              <w:rPr>
                <w:b/>
                <w:bCs/>
                <w:sz w:val="24"/>
                <w:szCs w:val="24"/>
              </w:rPr>
              <w:t>67,68</w:t>
            </w:r>
          </w:p>
          <w:p w:rsidR="00784ED1" w:rsidRPr="0088269A" w:rsidRDefault="003C76E1" w:rsidP="00FD6490">
            <w:pPr>
              <w:rPr>
                <w:b/>
                <w:bCs/>
                <w:sz w:val="24"/>
                <w:szCs w:val="24"/>
              </w:rPr>
            </w:pPr>
            <w:r w:rsidRPr="0088269A">
              <w:rPr>
                <w:b/>
                <w:bCs/>
                <w:sz w:val="24"/>
                <w:szCs w:val="24"/>
              </w:rPr>
              <w:t xml:space="preserve">    </w:t>
            </w:r>
            <w:r w:rsidR="00DE3D04" w:rsidRPr="0088269A">
              <w:rPr>
                <w:b/>
                <w:bCs/>
                <w:sz w:val="24"/>
                <w:szCs w:val="24"/>
              </w:rPr>
              <w:t xml:space="preserve">  </w:t>
            </w:r>
            <w:r w:rsidRPr="0088269A">
              <w:rPr>
                <w:b/>
                <w:bCs/>
                <w:sz w:val="24"/>
                <w:szCs w:val="24"/>
              </w:rPr>
              <w:t xml:space="preserve"> </w:t>
            </w:r>
            <w:r w:rsidR="00784ED1" w:rsidRPr="0088269A">
              <w:rPr>
                <w:b/>
                <w:bCs/>
                <w:sz w:val="24"/>
                <w:szCs w:val="24"/>
              </w:rPr>
              <w:t xml:space="preserve">DZ, str. </w:t>
            </w:r>
            <w:r w:rsidR="0088269A" w:rsidRPr="0088269A">
              <w:rPr>
                <w:b/>
                <w:bCs/>
                <w:sz w:val="24"/>
                <w:szCs w:val="24"/>
              </w:rPr>
              <w:t>69,70</w:t>
            </w:r>
          </w:p>
          <w:p w:rsidR="00784ED1" w:rsidRPr="0088269A" w:rsidRDefault="0088269A" w:rsidP="0088269A">
            <w:pPr>
              <w:jc w:val="center"/>
              <w:rPr>
                <w:b/>
                <w:bCs/>
                <w:sz w:val="24"/>
                <w:szCs w:val="24"/>
              </w:rPr>
            </w:pPr>
            <w:r w:rsidRPr="0088269A">
              <w:rPr>
                <w:b/>
                <w:bCs/>
                <w:sz w:val="24"/>
                <w:szCs w:val="24"/>
              </w:rPr>
              <w:t>UL</w:t>
            </w:r>
          </w:p>
          <w:p w:rsidR="00903D1B" w:rsidRDefault="00903D1B" w:rsidP="008826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8269A" w:rsidRPr="00784ED1" w:rsidRDefault="0088269A" w:rsidP="0088269A">
            <w:pPr>
              <w:jc w:val="center"/>
              <w:rPr>
                <w:bCs/>
                <w:sz w:val="24"/>
                <w:szCs w:val="24"/>
              </w:rPr>
            </w:pPr>
            <w:r w:rsidRPr="0088269A">
              <w:rPr>
                <w:b/>
                <w:bCs/>
                <w:sz w:val="24"/>
                <w:szCs w:val="24"/>
              </w:rPr>
              <w:t>UL</w:t>
            </w:r>
          </w:p>
        </w:tc>
      </w:tr>
      <w:tr w:rsidR="00486334" w:rsidTr="00903D1B">
        <w:tc>
          <w:tcPr>
            <w:tcW w:w="2972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0E351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NARAVOSLOVJE</w:t>
            </w:r>
          </w:p>
        </w:tc>
        <w:tc>
          <w:tcPr>
            <w:tcW w:w="4820" w:type="dxa"/>
          </w:tcPr>
          <w:p w:rsidR="00BD13B4" w:rsidRDefault="00BD13B4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8269A" w:rsidRPr="0088269A" w:rsidRDefault="00223E99" w:rsidP="008826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269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1. </w:t>
            </w:r>
            <w:r w:rsidR="0088269A" w:rsidRPr="0088269A">
              <w:rPr>
                <w:rFonts w:ascii="Calibri" w:hAnsi="Calibri" w:cs="Calibri"/>
                <w:color w:val="000000"/>
                <w:sz w:val="24"/>
                <w:szCs w:val="24"/>
              </w:rPr>
              <w:t>Ponavljamo in utrjujemo</w:t>
            </w:r>
          </w:p>
          <w:p w:rsidR="008F4400" w:rsidRPr="0088269A" w:rsidRDefault="0088269A" w:rsidP="00903D1B">
            <w:pPr>
              <w:rPr>
                <w:sz w:val="24"/>
                <w:szCs w:val="24"/>
              </w:rPr>
            </w:pPr>
            <w:r w:rsidRPr="0088269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2. </w:t>
            </w:r>
            <w:r w:rsidR="00903D1B">
              <w:rPr>
                <w:sz w:val="24"/>
                <w:szCs w:val="24"/>
              </w:rPr>
              <w:t>Odpadno embalažo lahko ponovno uporabimo</w:t>
            </w:r>
          </w:p>
          <w:p w:rsidR="0088269A" w:rsidRPr="0003531E" w:rsidRDefault="0088269A" w:rsidP="0088269A">
            <w:pPr>
              <w:jc w:val="both"/>
              <w:rPr>
                <w:b/>
                <w:sz w:val="24"/>
                <w:szCs w:val="24"/>
              </w:rPr>
            </w:pPr>
            <w:r w:rsidRPr="0088269A">
              <w:rPr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821D3" w:rsidRPr="000821D3">
              <w:rPr>
                <w:sz w:val="24"/>
                <w:szCs w:val="24"/>
              </w:rPr>
              <w:t>Poskusi z vodo</w:t>
            </w:r>
          </w:p>
        </w:tc>
        <w:tc>
          <w:tcPr>
            <w:tcW w:w="1984" w:type="dxa"/>
          </w:tcPr>
          <w:p w:rsidR="00F35FE3" w:rsidRDefault="00F35FE3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F35FE3" w:rsidRDefault="00972655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</w:t>
            </w:r>
          </w:p>
          <w:p w:rsidR="00486334" w:rsidRDefault="00903D1B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U, str. 93</w:t>
            </w:r>
          </w:p>
        </w:tc>
      </w:tr>
      <w:tr w:rsidR="00FD6490" w:rsidTr="00903D1B">
        <w:tc>
          <w:tcPr>
            <w:tcW w:w="2972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FD6490" w:rsidRDefault="00FD6490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DRUŽBA</w:t>
            </w:r>
          </w:p>
        </w:tc>
        <w:tc>
          <w:tcPr>
            <w:tcW w:w="4820" w:type="dxa"/>
          </w:tcPr>
          <w:p w:rsidR="00BD13B4" w:rsidRDefault="00BD13B4" w:rsidP="00223E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972655" w:rsidRDefault="00A06DD9" w:rsidP="0097265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97265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Ljudje preoblikujemo pokrajino</w:t>
            </w:r>
          </w:p>
          <w:p w:rsidR="00A06DD9" w:rsidRDefault="00A06DD9" w:rsidP="0097265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Ponavljamo in utrjujemo</w:t>
            </w:r>
          </w:p>
          <w:p w:rsidR="00972655" w:rsidRPr="00223E99" w:rsidRDefault="00972655" w:rsidP="0097265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3E99" w:rsidRDefault="00A06DD9" w:rsidP="00A06D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U, str.57</w:t>
            </w:r>
          </w:p>
          <w:p w:rsidR="00A06DD9" w:rsidRDefault="00A06DD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Interaktivno gradivo (RADOVEDNIH 5)</w:t>
            </w:r>
          </w:p>
        </w:tc>
      </w:tr>
      <w:tr w:rsidR="00FD6490" w:rsidTr="00903D1B">
        <w:tc>
          <w:tcPr>
            <w:tcW w:w="2972" w:type="dxa"/>
          </w:tcPr>
          <w:p w:rsidR="00FD6490" w:rsidRDefault="00FD6490" w:rsidP="00A06D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UMETNOST</w:t>
            </w:r>
          </w:p>
        </w:tc>
        <w:tc>
          <w:tcPr>
            <w:tcW w:w="4820" w:type="dxa"/>
          </w:tcPr>
          <w:p w:rsidR="00BD13B4" w:rsidRPr="00223E99" w:rsidRDefault="00972655" w:rsidP="0097265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Izdelek iz odpadne embalaže</w:t>
            </w:r>
          </w:p>
        </w:tc>
        <w:tc>
          <w:tcPr>
            <w:tcW w:w="1984" w:type="dxa"/>
          </w:tcPr>
          <w:p w:rsidR="00FD6490" w:rsidRDefault="00FD6490" w:rsidP="00486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6334" w:rsidTr="00903D1B">
        <w:tc>
          <w:tcPr>
            <w:tcW w:w="2972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0E351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GLASBA</w:t>
            </w:r>
          </w:p>
        </w:tc>
        <w:tc>
          <w:tcPr>
            <w:tcW w:w="4820" w:type="dxa"/>
          </w:tcPr>
          <w:p w:rsidR="00BD13B4" w:rsidRDefault="00BD13B4" w:rsidP="00D41578">
            <w:pPr>
              <w:rPr>
                <w:bCs/>
                <w:sz w:val="24"/>
                <w:szCs w:val="24"/>
              </w:rPr>
            </w:pPr>
          </w:p>
          <w:p w:rsidR="00972655" w:rsidRPr="00375103" w:rsidRDefault="00AD6E55" w:rsidP="009726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972655">
              <w:rPr>
                <w:bCs/>
                <w:sz w:val="24"/>
                <w:szCs w:val="24"/>
              </w:rPr>
              <w:t>Slovensko ljudsko izročilo (narodna noša in ljudske pesmi)</w:t>
            </w:r>
          </w:p>
        </w:tc>
        <w:tc>
          <w:tcPr>
            <w:tcW w:w="1984" w:type="dxa"/>
          </w:tcPr>
          <w:p w:rsidR="00BD13B4" w:rsidRDefault="00BD13B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486334" w:rsidRDefault="00223E99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– str. 60</w:t>
            </w:r>
          </w:p>
        </w:tc>
      </w:tr>
      <w:tr w:rsidR="00903D1B" w:rsidTr="00903D1B">
        <w:tc>
          <w:tcPr>
            <w:tcW w:w="2972" w:type="dxa"/>
          </w:tcPr>
          <w:p w:rsidR="00903D1B" w:rsidRDefault="00903D1B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URA ODDELČNE SKUPNOSTI</w:t>
            </w:r>
          </w:p>
        </w:tc>
        <w:tc>
          <w:tcPr>
            <w:tcW w:w="4820" w:type="dxa"/>
          </w:tcPr>
          <w:p w:rsidR="00903D1B" w:rsidRDefault="00F137F1" w:rsidP="00D41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Ohranjamo stike – sporočilo, misel za sošolce</w:t>
            </w:r>
          </w:p>
        </w:tc>
        <w:tc>
          <w:tcPr>
            <w:tcW w:w="1984" w:type="dxa"/>
          </w:tcPr>
          <w:p w:rsidR="00903D1B" w:rsidRDefault="00903D1B" w:rsidP="00486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31E" w:rsidTr="00903D1B">
        <w:tc>
          <w:tcPr>
            <w:tcW w:w="2972" w:type="dxa"/>
          </w:tcPr>
          <w:p w:rsidR="0003531E" w:rsidRDefault="0003531E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DODATNI POUK</w:t>
            </w:r>
          </w:p>
        </w:tc>
        <w:tc>
          <w:tcPr>
            <w:tcW w:w="4820" w:type="dxa"/>
          </w:tcPr>
          <w:p w:rsidR="0003531E" w:rsidRDefault="0003531E" w:rsidP="00D41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Reševanje nalog za tekmovanje Mednarodni matematični Kenguru</w:t>
            </w:r>
          </w:p>
        </w:tc>
        <w:tc>
          <w:tcPr>
            <w:tcW w:w="1984" w:type="dxa"/>
          </w:tcPr>
          <w:p w:rsidR="0003531E" w:rsidRDefault="0003531E" w:rsidP="004863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A49F3" w:rsidTr="00903D1B">
        <w:tc>
          <w:tcPr>
            <w:tcW w:w="2972" w:type="dxa"/>
          </w:tcPr>
          <w:p w:rsidR="00DE3D04" w:rsidRDefault="00DE3D04" w:rsidP="00486334">
            <w:pPr>
              <w:jc w:val="center"/>
              <w:rPr>
                <w:b/>
                <w:sz w:val="24"/>
                <w:szCs w:val="24"/>
              </w:rPr>
            </w:pPr>
          </w:p>
          <w:p w:rsidR="00DA49F3" w:rsidRDefault="00DA49F3" w:rsidP="004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OPB</w:t>
            </w:r>
          </w:p>
        </w:tc>
        <w:tc>
          <w:tcPr>
            <w:tcW w:w="4820" w:type="dxa"/>
          </w:tcPr>
          <w:p w:rsidR="000D1B17" w:rsidRDefault="000D1B17" w:rsidP="00D41578">
            <w:pPr>
              <w:rPr>
                <w:bCs/>
                <w:sz w:val="24"/>
                <w:szCs w:val="24"/>
              </w:rPr>
            </w:pPr>
          </w:p>
          <w:p w:rsidR="00DA49F3" w:rsidRDefault="00DA49F3" w:rsidP="00D41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Ideje za aktivno in ustvarjalno preživljanje prostega časa</w:t>
            </w:r>
          </w:p>
        </w:tc>
        <w:tc>
          <w:tcPr>
            <w:tcW w:w="1984" w:type="dxa"/>
          </w:tcPr>
          <w:p w:rsidR="00DA49F3" w:rsidRPr="00DE3D04" w:rsidRDefault="00DA49F3" w:rsidP="0003531E">
            <w:pPr>
              <w:jc w:val="center"/>
              <w:rPr>
                <w:b/>
                <w:sz w:val="20"/>
                <w:szCs w:val="20"/>
              </w:rPr>
            </w:pPr>
            <w:r w:rsidRPr="00DE3D04">
              <w:rPr>
                <w:b/>
                <w:sz w:val="20"/>
                <w:szCs w:val="20"/>
              </w:rPr>
              <w:t>Glej tedenski načrt na spletni strani OŠ</w:t>
            </w:r>
            <w:r w:rsidR="0003531E" w:rsidRPr="00DE3D04">
              <w:rPr>
                <w:b/>
                <w:sz w:val="20"/>
                <w:szCs w:val="20"/>
              </w:rPr>
              <w:t xml:space="preserve"> Šmartno pri Slovenj Gradcu</w:t>
            </w:r>
            <w:r w:rsidRPr="00DE3D04">
              <w:rPr>
                <w:b/>
                <w:sz w:val="20"/>
                <w:szCs w:val="20"/>
              </w:rPr>
              <w:t xml:space="preserve">                         (4.r)</w:t>
            </w:r>
          </w:p>
        </w:tc>
      </w:tr>
    </w:tbl>
    <w:p w:rsidR="00AC117A" w:rsidRDefault="00AC117A" w:rsidP="00A06DD9">
      <w:pPr>
        <w:tabs>
          <w:tab w:val="num" w:pos="2"/>
        </w:tabs>
        <w:rPr>
          <w:bCs/>
          <w:color w:val="FF0000"/>
          <w:sz w:val="28"/>
          <w:szCs w:val="28"/>
        </w:rPr>
      </w:pPr>
      <w:bookmarkStart w:id="0" w:name="_GoBack"/>
      <w:bookmarkEnd w:id="0"/>
    </w:p>
    <w:sectPr w:rsidR="00AC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35A"/>
    <w:multiLevelType w:val="hybridMultilevel"/>
    <w:tmpl w:val="70C01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02D4"/>
    <w:multiLevelType w:val="hybridMultilevel"/>
    <w:tmpl w:val="FBAC77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6272"/>
    <w:multiLevelType w:val="hybridMultilevel"/>
    <w:tmpl w:val="A6CC71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57B9"/>
    <w:multiLevelType w:val="hybridMultilevel"/>
    <w:tmpl w:val="163A2B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802CB"/>
    <w:multiLevelType w:val="hybridMultilevel"/>
    <w:tmpl w:val="15282024"/>
    <w:lvl w:ilvl="0" w:tplc="B89E362C">
      <w:numFmt w:val="bullet"/>
      <w:lvlText w:val="-"/>
      <w:lvlJc w:val="left"/>
      <w:pPr>
        <w:tabs>
          <w:tab w:val="num" w:pos="1332"/>
        </w:tabs>
        <w:ind w:left="1332" w:hanging="360"/>
      </w:pPr>
      <w:rPr>
        <w:rFonts w:ascii="Courier New" w:eastAsia="Courier New" w:hAnsi="Courier New" w:cs="Courier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CC3ECE"/>
    <w:multiLevelType w:val="hybridMultilevel"/>
    <w:tmpl w:val="CBE0CD40"/>
    <w:lvl w:ilvl="0" w:tplc="FFDA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871435"/>
    <w:multiLevelType w:val="hybridMultilevel"/>
    <w:tmpl w:val="19B0D4AE"/>
    <w:lvl w:ilvl="0" w:tplc="C8D63E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60A62"/>
    <w:multiLevelType w:val="hybridMultilevel"/>
    <w:tmpl w:val="40009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B0E23"/>
    <w:multiLevelType w:val="hybridMultilevel"/>
    <w:tmpl w:val="3B5A3B1E"/>
    <w:lvl w:ilvl="0" w:tplc="293C2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A05903"/>
    <w:multiLevelType w:val="hybridMultilevel"/>
    <w:tmpl w:val="BF222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34"/>
    <w:rsid w:val="000109F5"/>
    <w:rsid w:val="0003531E"/>
    <w:rsid w:val="0007041E"/>
    <w:rsid w:val="0007066E"/>
    <w:rsid w:val="000821D3"/>
    <w:rsid w:val="000D1B17"/>
    <w:rsid w:val="000E3519"/>
    <w:rsid w:val="0018401B"/>
    <w:rsid w:val="00223E99"/>
    <w:rsid w:val="002674CE"/>
    <w:rsid w:val="002A4FCB"/>
    <w:rsid w:val="002B33E9"/>
    <w:rsid w:val="00300528"/>
    <w:rsid w:val="00302F6E"/>
    <w:rsid w:val="003274B0"/>
    <w:rsid w:val="00375103"/>
    <w:rsid w:val="003C76E1"/>
    <w:rsid w:val="003D2F71"/>
    <w:rsid w:val="004845F4"/>
    <w:rsid w:val="00486334"/>
    <w:rsid w:val="004D657F"/>
    <w:rsid w:val="005F3588"/>
    <w:rsid w:val="006F44A9"/>
    <w:rsid w:val="00703F54"/>
    <w:rsid w:val="007265D3"/>
    <w:rsid w:val="00784ED1"/>
    <w:rsid w:val="007A3A7C"/>
    <w:rsid w:val="0088269A"/>
    <w:rsid w:val="008F4400"/>
    <w:rsid w:val="00903D1B"/>
    <w:rsid w:val="00972655"/>
    <w:rsid w:val="009E5899"/>
    <w:rsid w:val="00A06DD9"/>
    <w:rsid w:val="00A2602C"/>
    <w:rsid w:val="00AC117A"/>
    <w:rsid w:val="00AD6E55"/>
    <w:rsid w:val="00BD13B4"/>
    <w:rsid w:val="00BF752E"/>
    <w:rsid w:val="00C4660F"/>
    <w:rsid w:val="00D41578"/>
    <w:rsid w:val="00D81554"/>
    <w:rsid w:val="00D83960"/>
    <w:rsid w:val="00DA49F3"/>
    <w:rsid w:val="00DE3D04"/>
    <w:rsid w:val="00DF7DB1"/>
    <w:rsid w:val="00E14376"/>
    <w:rsid w:val="00F137F1"/>
    <w:rsid w:val="00F35FE3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ED02"/>
  <w15:chartTrackingRefBased/>
  <w15:docId w15:val="{31A908D8-1FC4-447F-9F3A-09407118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8633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4157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1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ma.javornik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Pašek</cp:lastModifiedBy>
  <cp:revision>5</cp:revision>
  <dcterms:created xsi:type="dcterms:W3CDTF">2020-03-27T16:39:00Z</dcterms:created>
  <dcterms:modified xsi:type="dcterms:W3CDTF">2020-03-27T18:41:00Z</dcterms:modified>
</cp:coreProperties>
</file>